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5A2" w:rsidRPr="00D33DB5" w:rsidRDefault="00C32E88" w:rsidP="00C32E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D33DB5">
        <w:rPr>
          <w:rFonts w:ascii="Times New Roman" w:hAnsi="Times New Roman" w:cs="Times New Roman"/>
          <w:sz w:val="28"/>
          <w:szCs w:val="28"/>
        </w:rPr>
        <w:t>Внеклассное мероприятие</w:t>
      </w:r>
    </w:p>
    <w:p w:rsidR="00C32E88" w:rsidRPr="00D33DB5" w:rsidRDefault="00C32E88" w:rsidP="00C32E88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3DB5">
        <w:rPr>
          <w:rFonts w:ascii="Times New Roman" w:hAnsi="Times New Roman" w:cs="Times New Roman"/>
          <w:b/>
          <w:i/>
          <w:sz w:val="28"/>
          <w:szCs w:val="28"/>
        </w:rPr>
        <w:t>« МИР ДОМАШНИХ  КОШЕК»</w:t>
      </w:r>
    </w:p>
    <w:p w:rsidR="00C32E88" w:rsidRPr="00D33DB5" w:rsidRDefault="00C32E88" w:rsidP="00C32E88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C32E88" w:rsidRPr="00D33DB5" w:rsidRDefault="00C32E88" w:rsidP="00781A95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Ведущий: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Добрый вечер! Угадайте, о ком говорится в этих замечательных строках С.Я. Маршака: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«Серый, усатый,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Весь полосатый,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Хвостик на подушке,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На простынке ушки» (слайд 2).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Ну, конечно, речь идет о котенке.</w:t>
      </w:r>
    </w:p>
    <w:p w:rsidR="00C32E88" w:rsidRPr="00D33DB5" w:rsidRDefault="00C32E88" w:rsidP="00C32E88">
      <w:pPr>
        <w:pStyle w:val="a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0C42A2" w:rsidRPr="00D33DB5" w:rsidRDefault="00C32E88" w:rsidP="00781A95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C42A2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Почти у всех дома живут эти милые пушистые зверьки. </w:t>
      </w:r>
    </w:p>
    <w:p w:rsidR="004955F8" w:rsidRPr="00D33DB5" w:rsidRDefault="00781A95" w:rsidP="00781A95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0C42A2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знаете ли вы, что кошка </w:t>
      </w:r>
      <w:r w:rsidR="004955F8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живёт рядом с человеком не одну тысячу лет? В разное время и в разных странах к кошкам относились по -  </w:t>
      </w:r>
      <w:proofErr w:type="gramStart"/>
      <w:r w:rsidR="004955F8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разному</w:t>
      </w:r>
      <w:proofErr w:type="gramEnd"/>
      <w:r w:rsidR="004955F8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1578A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(С</w:t>
      </w:r>
      <w:r w:rsidR="004955F8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лайд 3). </w:t>
      </w:r>
    </w:p>
    <w:p w:rsidR="00C32E88" w:rsidRPr="00D33DB5" w:rsidRDefault="004955F8" w:rsidP="00781A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Древнем  Египте  кошку боготворили, оказывали ей всяческие почести. Смертная казнь настигала того, кто преднамеренно убивал хотя бы одну кошку. Случайное убийство кошки каралось большим штрафом. Если же кошка умирала </w:t>
      </w:r>
      <w:r w:rsidR="00781A95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 смертью, её оплакивали, осыпали дарами в виде высушенных мышей, мумифицировали.</w:t>
      </w:r>
    </w:p>
    <w:p w:rsidR="00781A95" w:rsidRPr="00D33DB5" w:rsidRDefault="00781A95" w:rsidP="00781A95">
      <w:pPr>
        <w:pStyle w:val="a3"/>
        <w:ind w:left="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Хоронили животное с почестями, в гробах из бронзы,</w:t>
      </w:r>
      <w:r w:rsidR="00F1578A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дерева и даже золота.</w:t>
      </w:r>
    </w:p>
    <w:p w:rsidR="00781A95" w:rsidRPr="00D33DB5" w:rsidRDefault="00F1578A" w:rsidP="00781A9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(Слайд 4). </w:t>
      </w:r>
      <w:r w:rsidR="00781A95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Европе в Средние века кошку преследовали, так как считали, что в ней поселился дьявол. Особенно не везло чёрным котам: полагали, что они приносят в дом несчастья. </w:t>
      </w:r>
    </w:p>
    <w:p w:rsidR="00F631BF" w:rsidRPr="00D33DB5" w:rsidRDefault="00F631BF" w:rsidP="00F631BF">
      <w:pPr>
        <w:pStyle w:val="a3"/>
        <w:ind w:left="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А вы, ребята, верите в эту примету? И правильно! Разве виноват черный кот, что он черный? К тому же многие любители кошек считают, что у животных черной масти очень чувствительный и ласковый характер, они любознательны и общительны.</w:t>
      </w:r>
    </w:p>
    <w:p w:rsidR="00F631BF" w:rsidRPr="00D33DB5" w:rsidRDefault="00F631BF" w:rsidP="00F631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Руси кошку защищала церковь. Она стоила столько же, сколько бык.</w:t>
      </w:r>
    </w:p>
    <w:p w:rsidR="00F631BF" w:rsidRPr="00D33DB5" w:rsidRDefault="00122052" w:rsidP="00F822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>С тех пор прошло много лет.</w:t>
      </w:r>
      <w:r w:rsidR="009D21FA" w:rsidRPr="00D33DB5">
        <w:rPr>
          <w:rFonts w:ascii="Times New Roman" w:hAnsi="Times New Roman" w:cs="Times New Roman"/>
          <w:sz w:val="26"/>
          <w:szCs w:val="26"/>
        </w:rPr>
        <w:t xml:space="preserve"> </w:t>
      </w:r>
      <w:r w:rsidRPr="00D33DB5">
        <w:rPr>
          <w:rFonts w:ascii="Times New Roman" w:hAnsi="Times New Roman" w:cs="Times New Roman"/>
          <w:sz w:val="26"/>
          <w:szCs w:val="26"/>
        </w:rPr>
        <w:t xml:space="preserve">Почти в каждом доме обитает кошка. </w:t>
      </w:r>
      <w:r w:rsidR="009D21FA" w:rsidRPr="00D33DB5">
        <w:rPr>
          <w:rFonts w:ascii="Times New Roman" w:hAnsi="Times New Roman" w:cs="Times New Roman"/>
          <w:sz w:val="26"/>
          <w:szCs w:val="26"/>
        </w:rPr>
        <w:t xml:space="preserve">Без этих существ невозможно жить на Земле. Они повышают настроение, спасают от одиночества, своим забавным поведением вызывают </w:t>
      </w:r>
      <w:proofErr w:type="gramStart"/>
      <w:r w:rsidR="009D21FA" w:rsidRPr="00D33DB5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9D21FA" w:rsidRPr="00D33DB5">
        <w:rPr>
          <w:rFonts w:ascii="Times New Roman" w:hAnsi="Times New Roman" w:cs="Times New Roman"/>
          <w:sz w:val="26"/>
          <w:szCs w:val="26"/>
        </w:rPr>
        <w:t xml:space="preserve"> человеку улыбку. Часто  они невероятно похожи характером на своих хозяев. С ними жизнь кажется такой беспокойной, но интересной и наполненной</w:t>
      </w:r>
      <w:r w:rsidR="00F8226B" w:rsidRPr="00D33DB5">
        <w:rPr>
          <w:rFonts w:ascii="Times New Roman" w:hAnsi="Times New Roman" w:cs="Times New Roman"/>
          <w:sz w:val="26"/>
          <w:szCs w:val="26"/>
        </w:rPr>
        <w:t>.</w:t>
      </w:r>
    </w:p>
    <w:p w:rsidR="00F8226B" w:rsidRPr="00D33DB5" w:rsidRDefault="00F8226B" w:rsidP="00F822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D33DB5">
        <w:rPr>
          <w:rFonts w:ascii="Times New Roman" w:hAnsi="Times New Roman" w:cs="Times New Roman"/>
          <w:b/>
          <w:sz w:val="26"/>
          <w:szCs w:val="26"/>
        </w:rPr>
        <w:lastRenderedPageBreak/>
        <w:t>Физминутка</w:t>
      </w:r>
      <w:proofErr w:type="spellEnd"/>
      <w:r w:rsidRPr="00D33DB5">
        <w:rPr>
          <w:rFonts w:ascii="Times New Roman" w:hAnsi="Times New Roman" w:cs="Times New Roman"/>
          <w:b/>
          <w:sz w:val="26"/>
          <w:szCs w:val="26"/>
        </w:rPr>
        <w:t>.</w:t>
      </w:r>
      <w:r w:rsidRPr="00D33DB5">
        <w:rPr>
          <w:rFonts w:ascii="Times New Roman" w:hAnsi="Times New Roman" w:cs="Times New Roman"/>
          <w:sz w:val="26"/>
          <w:szCs w:val="26"/>
        </w:rPr>
        <w:t xml:space="preserve"> Добрая кошечка. Сердитая кошечка.</w:t>
      </w:r>
    </w:p>
    <w:p w:rsidR="00F8226B" w:rsidRPr="00D33DB5" w:rsidRDefault="00F8226B" w:rsidP="00F822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F8226B" w:rsidRPr="00D33DB5" w:rsidRDefault="00F8226B" w:rsidP="00F822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ab/>
        <w:t>«У кого есть кошка, тот может не бояться одиночества, -  сказал английский писатель Даниель Дефо.</w:t>
      </w:r>
    </w:p>
    <w:p w:rsidR="009F2816" w:rsidRPr="00D33DB5" w:rsidRDefault="00F8226B" w:rsidP="00F822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ab/>
        <w:t xml:space="preserve">Психологи утверждают:  люди, у которых есть кошки, живут дольше и счастливее других. </w:t>
      </w:r>
    </w:p>
    <w:p w:rsidR="00F8226B" w:rsidRPr="00D33DB5" w:rsidRDefault="00F8226B" w:rsidP="009F281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>Как вы думаете, сколько всего кошек живёт на Земле?</w:t>
      </w:r>
    </w:p>
    <w:p w:rsidR="00F8226B" w:rsidRPr="00D33DB5" w:rsidRDefault="00F8226B" w:rsidP="00F8226B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ab/>
        <w:t>На нашей планете живёт более 400 миллионов домашних кошек.</w:t>
      </w:r>
    </w:p>
    <w:p w:rsidR="00F8226B" w:rsidRPr="00D33DB5" w:rsidRDefault="00F8226B" w:rsidP="00F8226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9F2816" w:rsidRPr="00D33DB5" w:rsidRDefault="009F2816" w:rsidP="00F8226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Игра «Кто сказал «мяу»?</w:t>
      </w:r>
    </w:p>
    <w:p w:rsidR="009F2816" w:rsidRPr="00D33DB5" w:rsidRDefault="009F2816" w:rsidP="00F8226B">
      <w:pPr>
        <w:pStyle w:val="a3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9F2816" w:rsidRPr="00D33DB5" w:rsidRDefault="009F2816" w:rsidP="00F8226B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Это интересно</w:t>
      </w:r>
    </w:p>
    <w:p w:rsidR="009F2816" w:rsidRPr="00D33DB5" w:rsidRDefault="009F2816" w:rsidP="009F2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 xml:space="preserve">Самая распространённая кошачья кличка –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Муська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.</w:t>
      </w:r>
    </w:p>
    <w:p w:rsidR="009F2816" w:rsidRPr="00D33DB5" w:rsidRDefault="00DE7DF3" w:rsidP="009F2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>Возникли даже музеи, посвящённые кошкам. (Слайды</w:t>
      </w:r>
      <w:proofErr w:type="gramStart"/>
      <w:r w:rsidRPr="00D33DB5">
        <w:rPr>
          <w:rFonts w:ascii="Times New Roman" w:hAnsi="Times New Roman" w:cs="Times New Roman"/>
          <w:sz w:val="26"/>
          <w:szCs w:val="26"/>
        </w:rPr>
        <w:t xml:space="preserve">          )</w:t>
      </w:r>
      <w:proofErr w:type="gramEnd"/>
      <w:r w:rsidRPr="00D33DB5">
        <w:rPr>
          <w:rFonts w:ascii="Times New Roman" w:hAnsi="Times New Roman" w:cs="Times New Roman"/>
          <w:sz w:val="26"/>
          <w:szCs w:val="26"/>
        </w:rPr>
        <w:t xml:space="preserve"> В музее собраны картины, статуэтки, сувениры с изображением этих животных. Интересно, что посетителей встречает и провожает мяукающий половичок у дверей.</w:t>
      </w:r>
    </w:p>
    <w:p w:rsidR="00DE7DF3" w:rsidRPr="00D33DB5" w:rsidRDefault="00DE7DF3" w:rsidP="009F28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 xml:space="preserve">Слух у кошки … ж. «Н.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шк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.» №14 - 2010 г. с. 43</w:t>
      </w:r>
    </w:p>
    <w:p w:rsidR="00DE7DF3" w:rsidRPr="00D33DB5" w:rsidRDefault="00DE7DF3" w:rsidP="00D33DB5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DE7DF3" w:rsidRPr="00D33DB5" w:rsidRDefault="00DE7DF3" w:rsidP="00DE7DF3">
      <w:pPr>
        <w:pStyle w:val="a3"/>
        <w:ind w:left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Конкурс «Кот – рыболов»</w:t>
      </w:r>
    </w:p>
    <w:p w:rsidR="005476B9" w:rsidRPr="00D33DB5" w:rsidRDefault="005476B9" w:rsidP="00DE7DF3">
      <w:pPr>
        <w:pStyle w:val="a3"/>
        <w:ind w:left="60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5476B9" w:rsidRPr="00D33DB5" w:rsidRDefault="005476B9" w:rsidP="00DE7DF3">
      <w:pPr>
        <w:pStyle w:val="a3"/>
        <w:ind w:left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Рекорды наших питомцев</w:t>
      </w:r>
    </w:p>
    <w:p w:rsidR="005476B9" w:rsidRPr="00D33DB5" w:rsidRDefault="005476B9" w:rsidP="00DE7DF3">
      <w:pPr>
        <w:pStyle w:val="a3"/>
        <w:ind w:left="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33DB5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Pr="00D33DB5">
        <w:rPr>
          <w:rFonts w:ascii="Times New Roman" w:hAnsi="Times New Roman" w:cs="Times New Roman"/>
          <w:sz w:val="26"/>
          <w:szCs w:val="26"/>
        </w:rPr>
        <w:t xml:space="preserve">. «Н.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шк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.» №14 - 2010 г. с.44 – 45.</w:t>
      </w:r>
    </w:p>
    <w:p w:rsidR="005476B9" w:rsidRPr="00D33DB5" w:rsidRDefault="005476B9" w:rsidP="00D33DB5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476B9" w:rsidRPr="00D33DB5" w:rsidRDefault="005476B9" w:rsidP="00DE7DF3">
      <w:pPr>
        <w:pStyle w:val="a3"/>
        <w:ind w:left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Игра «Кошки – мышки»</w:t>
      </w:r>
    </w:p>
    <w:p w:rsidR="005476B9" w:rsidRPr="00D33DB5" w:rsidRDefault="005476B9" w:rsidP="00DE7DF3">
      <w:pPr>
        <w:pStyle w:val="a3"/>
        <w:ind w:left="6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Викторина</w:t>
      </w:r>
    </w:p>
    <w:p w:rsidR="005476B9" w:rsidRPr="00D33DB5" w:rsidRDefault="005476B9" w:rsidP="005476B9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Этот «</w:t>
      </w:r>
      <w:proofErr w:type="spellStart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мультяшный</w:t>
      </w:r>
      <w:proofErr w:type="spellEnd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котенок носил «собачью» кличку. Назовите его. 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</w:t>
      </w:r>
      <w:proofErr w:type="spellStart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КотёнокГав</w:t>
      </w:r>
      <w:proofErr w:type="spellEnd"/>
      <w:r w:rsidRPr="00D33DB5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).</w:t>
      </w:r>
    </w:p>
    <w:p w:rsidR="005476B9" w:rsidRPr="00D33DB5" w:rsidRDefault="005476B9" w:rsidP="005476B9">
      <w:pPr>
        <w:pStyle w:val="a3"/>
        <w:ind w:left="42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5476B9" w:rsidRPr="00D33DB5" w:rsidRDefault="005476B9" w:rsidP="005476B9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Этот герой французской сказки никогда не расставался со своей обувью. Как его за это прозвали?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br/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( Кот в сапогах)</w:t>
      </w:r>
    </w:p>
    <w:p w:rsidR="005476B9" w:rsidRPr="00D33DB5" w:rsidRDefault="005476B9" w:rsidP="005476B9">
      <w:pP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3.Вспомните имя черной подруги </w:t>
      </w:r>
      <w:proofErr w:type="spellStart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Ма</w:t>
      </w:r>
      <w:r w:rsidR="00CC0015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угли</w:t>
      </w:r>
      <w:proofErr w:type="spellEnd"/>
      <w:r w:rsidR="00CC0015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его полосатого недруга.</w:t>
      </w:r>
      <w:r w:rsidR="00CC0015"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C0015"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spellStart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Багира</w:t>
      </w:r>
      <w:proofErr w:type="spellEnd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и </w:t>
      </w:r>
      <w:proofErr w:type="spellStart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Шерхан</w:t>
      </w:r>
      <w:proofErr w:type="spellEnd"/>
      <w:r w:rsidR="00CC0015"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)</w:t>
      </w:r>
    </w:p>
    <w:p w:rsidR="00CC0015" w:rsidRPr="00D33DB5" w:rsidRDefault="00CC0015" w:rsidP="005476B9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lastRenderedPageBreak/>
        <w:t>4.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Какому знаменитому коту принадлежит фраза: «А я еще и вышивать умею».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(Коту </w:t>
      </w:r>
      <w:proofErr w:type="spellStart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Матроскину</w:t>
      </w:r>
      <w:proofErr w:type="spellEnd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CC0015" w:rsidRPr="00D33DB5" w:rsidRDefault="00CC0015" w:rsidP="00CC0015">
      <w:pP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5. Какой погоды стоит ждать, если кошка лежит, свернувшись калачиком и уткнув нос? (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Холодной)</w:t>
      </w:r>
    </w:p>
    <w:p w:rsidR="00CC0015" w:rsidRPr="00D33DB5" w:rsidRDefault="00CC0015" w:rsidP="00CC0015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6.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. </w:t>
      </w: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Почему кошка часто «умывается»?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gramStart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(Хищник, охотящийся из засады ничем не должен себя выдавать, а тем более запахом.</w:t>
      </w:r>
      <w:proofErr w:type="gramEnd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Поэтому кошка избавляется от него с помощью умывания).</w:t>
      </w:r>
      <w:proofErr w:type="gramEnd"/>
    </w:p>
    <w:p w:rsidR="00CC0015" w:rsidRPr="00D33DB5" w:rsidRDefault="00CC0015" w:rsidP="00CC0015">
      <w:pP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t>7. Почему кошка ходит бесшумно?</w:t>
      </w:r>
      <w:r w:rsidRPr="00D33DB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gramStart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( Пальцы ног у кошки имеют мягкие и упругие подушечки, а под ними углубления, в которые кошка прячет когти.</w:t>
      </w:r>
      <w:proofErr w:type="gramEnd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proofErr w:type="gramStart"/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В покое и при ходьбе когти у кошки втянуты, отсюда бесшумное передвижение).</w:t>
      </w:r>
      <w:proofErr w:type="gramEnd"/>
    </w:p>
    <w:p w:rsidR="00204DB2" w:rsidRPr="00D33DB5" w:rsidRDefault="00CC0015" w:rsidP="00D33DB5">
      <w:pPr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  <w:r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8.Его любимая фраза: «Ребята, давайте жить дружно</w:t>
      </w:r>
      <w:r w:rsidR="00204DB2"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!»</w:t>
      </w:r>
      <w:r w:rsidR="00D33DB5" w:rsidRPr="00D33DB5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        </w:t>
      </w:r>
      <w:r w:rsidR="00204DB2" w:rsidRPr="00D33DB5">
        <w:rPr>
          <w:rFonts w:ascii="Times New Roman" w:hAnsi="Times New Roman" w:cs="Times New Roman"/>
          <w:sz w:val="26"/>
          <w:szCs w:val="26"/>
        </w:rPr>
        <w:t>(Леопольд)</w:t>
      </w: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 xml:space="preserve">9.Сидит на окошке кошка, и хвост, как у кошки, и нос, и усы, а не кошка. </w:t>
      </w:r>
      <w:r w:rsidRPr="00D33DB5">
        <w:rPr>
          <w:rFonts w:ascii="Times New Roman" w:hAnsi="Times New Roman" w:cs="Times New Roman"/>
          <w:b/>
          <w:i/>
          <w:sz w:val="26"/>
          <w:szCs w:val="26"/>
        </w:rPr>
        <w:t>(Кот).</w:t>
      </w: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b/>
          <w:i/>
          <w:sz w:val="16"/>
          <w:szCs w:val="16"/>
        </w:rPr>
      </w:pP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b/>
          <w:i/>
          <w:sz w:val="26"/>
          <w:szCs w:val="26"/>
        </w:rPr>
        <w:t>10. Какой кот постоянно носил тёмные очки?</w:t>
      </w:r>
      <w:r w:rsidR="00D33DB5" w:rsidRPr="00D33DB5">
        <w:rPr>
          <w:rFonts w:ascii="Times New Roman" w:hAnsi="Times New Roman" w:cs="Times New Roman"/>
          <w:b/>
          <w:i/>
          <w:sz w:val="26"/>
          <w:szCs w:val="26"/>
        </w:rPr>
        <w:t xml:space="preserve">                     </w:t>
      </w:r>
      <w:r w:rsidRPr="00D33DB5">
        <w:rPr>
          <w:rFonts w:ascii="Times New Roman" w:hAnsi="Times New Roman" w:cs="Times New Roman"/>
          <w:sz w:val="26"/>
          <w:szCs w:val="26"/>
        </w:rPr>
        <w:t xml:space="preserve">(Кот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Базилио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).</w:t>
      </w: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>11.Кто это написал</w:t>
      </w:r>
      <w:r w:rsidR="00022E6D" w:rsidRPr="00D33DB5">
        <w:rPr>
          <w:rFonts w:ascii="Times New Roman" w:hAnsi="Times New Roman" w:cs="Times New Roman"/>
          <w:sz w:val="26"/>
          <w:szCs w:val="26"/>
        </w:rPr>
        <w:t xml:space="preserve">: «А у нас сегодня кошка родила вчера котят»? </w:t>
      </w: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b/>
          <w:i/>
          <w:sz w:val="26"/>
          <w:szCs w:val="26"/>
        </w:rPr>
        <w:t>(С. Михалков)</w:t>
      </w:r>
    </w:p>
    <w:p w:rsidR="00D33DB5" w:rsidRPr="00D33DB5" w:rsidRDefault="00D33DB5" w:rsidP="00204DB2">
      <w:pPr>
        <w:pStyle w:val="a3"/>
        <w:rPr>
          <w:rFonts w:ascii="Times New Roman" w:hAnsi="Times New Roman" w:cs="Times New Roman"/>
          <w:b/>
          <w:i/>
          <w:sz w:val="16"/>
          <w:szCs w:val="16"/>
        </w:rPr>
      </w:pPr>
    </w:p>
    <w:p w:rsidR="00204DB2" w:rsidRPr="00D33DB5" w:rsidRDefault="00204DB2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b/>
          <w:i/>
          <w:sz w:val="26"/>
          <w:szCs w:val="26"/>
        </w:rPr>
        <w:t>Игра «Кот в сапогах»</w:t>
      </w: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b/>
          <w:i/>
          <w:sz w:val="16"/>
          <w:szCs w:val="16"/>
        </w:rPr>
      </w:pPr>
    </w:p>
    <w:p w:rsidR="00022E6D" w:rsidRPr="00D33DB5" w:rsidRDefault="00022E6D" w:rsidP="00D33DB5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33DB5">
        <w:rPr>
          <w:rFonts w:ascii="Times New Roman" w:hAnsi="Times New Roman" w:cs="Times New Roman"/>
          <w:b/>
          <w:sz w:val="26"/>
          <w:szCs w:val="26"/>
        </w:rPr>
        <w:t>Это интересно</w:t>
      </w:r>
      <w:r w:rsidR="00D33DB5" w:rsidRPr="00D33DB5">
        <w:rPr>
          <w:rFonts w:ascii="Times New Roman" w:hAnsi="Times New Roman" w:cs="Times New Roman"/>
          <w:b/>
          <w:sz w:val="26"/>
          <w:szCs w:val="26"/>
        </w:rPr>
        <w:t xml:space="preserve">                              </w:t>
      </w:r>
      <w:r w:rsidRPr="00D33DB5">
        <w:rPr>
          <w:rFonts w:ascii="Times New Roman" w:hAnsi="Times New Roman" w:cs="Times New Roman"/>
          <w:sz w:val="26"/>
          <w:szCs w:val="26"/>
        </w:rPr>
        <w:t xml:space="preserve">ж. «Н.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шк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.» №14 - 2010 г. с.43</w:t>
      </w: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b/>
          <w:i/>
          <w:sz w:val="26"/>
          <w:szCs w:val="26"/>
        </w:rPr>
        <w:t>Викторина</w:t>
      </w: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sz w:val="26"/>
          <w:szCs w:val="26"/>
        </w:rPr>
      </w:pPr>
      <w:proofErr w:type="gramStart"/>
      <w:r w:rsidRPr="00D33DB5">
        <w:rPr>
          <w:rFonts w:ascii="Times New Roman" w:hAnsi="Times New Roman" w:cs="Times New Roman"/>
          <w:sz w:val="26"/>
          <w:szCs w:val="26"/>
        </w:rPr>
        <w:t>ж</w:t>
      </w:r>
      <w:proofErr w:type="gramEnd"/>
      <w:r w:rsidRPr="00D33DB5">
        <w:rPr>
          <w:rFonts w:ascii="Times New Roman" w:hAnsi="Times New Roman" w:cs="Times New Roman"/>
          <w:sz w:val="26"/>
          <w:szCs w:val="26"/>
        </w:rPr>
        <w:t xml:space="preserve">. «Н. </w:t>
      </w:r>
      <w:proofErr w:type="spellStart"/>
      <w:r w:rsidRPr="00D33DB5">
        <w:rPr>
          <w:rFonts w:ascii="Times New Roman" w:hAnsi="Times New Roman" w:cs="Times New Roman"/>
          <w:sz w:val="26"/>
          <w:szCs w:val="26"/>
        </w:rPr>
        <w:t>шк</w:t>
      </w:r>
      <w:proofErr w:type="spellEnd"/>
      <w:r w:rsidRPr="00D33DB5">
        <w:rPr>
          <w:rFonts w:ascii="Times New Roman" w:hAnsi="Times New Roman" w:cs="Times New Roman"/>
          <w:sz w:val="26"/>
          <w:szCs w:val="26"/>
        </w:rPr>
        <w:t>.» №14 - 2010 г. с 45 – 46.</w:t>
      </w: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022E6D" w:rsidRPr="00D33DB5" w:rsidRDefault="00022E6D" w:rsidP="00204DB2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D33DB5">
        <w:rPr>
          <w:rFonts w:ascii="Times New Roman" w:hAnsi="Times New Roman" w:cs="Times New Roman"/>
          <w:b/>
          <w:i/>
          <w:sz w:val="26"/>
          <w:szCs w:val="26"/>
        </w:rPr>
        <w:t>Подведение итогов</w:t>
      </w:r>
    </w:p>
    <w:p w:rsidR="00204DB2" w:rsidRPr="00D33DB5" w:rsidRDefault="00022E6D" w:rsidP="00D33DB5">
      <w:pPr>
        <w:pStyle w:val="a3"/>
        <w:rPr>
          <w:rFonts w:ascii="Times New Roman" w:hAnsi="Times New Roman" w:cs="Times New Roman"/>
          <w:sz w:val="26"/>
          <w:szCs w:val="26"/>
        </w:rPr>
      </w:pPr>
      <w:r w:rsidRPr="00D33DB5">
        <w:rPr>
          <w:rFonts w:ascii="Times New Roman" w:hAnsi="Times New Roman" w:cs="Times New Roman"/>
          <w:sz w:val="26"/>
          <w:szCs w:val="26"/>
        </w:rPr>
        <w:tab/>
        <w:t xml:space="preserve">Ребята! Не обижайте кошек, относитесь к ним с любовью, и они </w:t>
      </w:r>
      <w:r w:rsidR="00F1578A" w:rsidRPr="00D33DB5">
        <w:rPr>
          <w:rFonts w:ascii="Times New Roman" w:hAnsi="Times New Roman" w:cs="Times New Roman"/>
          <w:sz w:val="26"/>
          <w:szCs w:val="26"/>
        </w:rPr>
        <w:t>ответят вам</w:t>
      </w:r>
      <w:r w:rsidRPr="00D33DB5">
        <w:rPr>
          <w:rFonts w:ascii="Times New Roman" w:hAnsi="Times New Roman" w:cs="Times New Roman"/>
          <w:sz w:val="26"/>
          <w:szCs w:val="26"/>
        </w:rPr>
        <w:t xml:space="preserve"> взаимностью.</w:t>
      </w:r>
    </w:p>
    <w:p w:rsidR="005476B9" w:rsidRPr="005476B9" w:rsidRDefault="005476B9" w:rsidP="00D33DB5">
      <w:pPr>
        <w:pStyle w:val="a3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5476B9" w:rsidRPr="005476B9" w:rsidSect="00D33DB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D7650"/>
    <w:multiLevelType w:val="hybridMultilevel"/>
    <w:tmpl w:val="3D10116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6CF70C1"/>
    <w:multiLevelType w:val="hybridMultilevel"/>
    <w:tmpl w:val="A0D0CE76"/>
    <w:lvl w:ilvl="0" w:tplc="8FE6F3EE">
      <w:start w:val="1"/>
      <w:numFmt w:val="decimal"/>
      <w:lvlText w:val="%1."/>
      <w:lvlJc w:val="left"/>
      <w:pPr>
        <w:ind w:left="4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2E88"/>
    <w:rsid w:val="00022E6D"/>
    <w:rsid w:val="000C42A2"/>
    <w:rsid w:val="000D6426"/>
    <w:rsid w:val="00122052"/>
    <w:rsid w:val="00204DB2"/>
    <w:rsid w:val="00295E3A"/>
    <w:rsid w:val="004515A2"/>
    <w:rsid w:val="004955F8"/>
    <w:rsid w:val="004B64E8"/>
    <w:rsid w:val="005476B9"/>
    <w:rsid w:val="0057046D"/>
    <w:rsid w:val="00781A95"/>
    <w:rsid w:val="009D21FA"/>
    <w:rsid w:val="009F2816"/>
    <w:rsid w:val="00C32E88"/>
    <w:rsid w:val="00CC0015"/>
    <w:rsid w:val="00D33DB5"/>
    <w:rsid w:val="00DE7DF3"/>
    <w:rsid w:val="00F1578A"/>
    <w:rsid w:val="00F631BF"/>
    <w:rsid w:val="00F8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2E8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476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CB926-5034-4428-9A00-2DF0B2D5F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директор</cp:lastModifiedBy>
  <cp:revision>4</cp:revision>
  <dcterms:created xsi:type="dcterms:W3CDTF">2016-04-04T17:02:00Z</dcterms:created>
  <dcterms:modified xsi:type="dcterms:W3CDTF">2018-12-24T09:43:00Z</dcterms:modified>
</cp:coreProperties>
</file>